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5" w:rsidRPr="00012F05" w:rsidRDefault="00012F05" w:rsidP="00012F05">
      <w:pPr>
        <w:pStyle w:val="NormalWeb"/>
        <w:jc w:val="center"/>
        <w:rPr>
          <w:color w:val="000000"/>
        </w:rPr>
      </w:pPr>
      <w:r w:rsidRPr="00012F05">
        <w:rPr>
          <w:rStyle w:val="Forte"/>
          <w:rFonts w:ascii="Verdana" w:hAnsi="Verdana"/>
          <w:color w:val="000000"/>
        </w:rPr>
        <w:t>CONTRATO PARTICULAR DE EMPRÉSTIMO DE DINHEIRO COM GARANTIA - HIPOTECA</w:t>
      </w:r>
    </w:p>
    <w:p w:rsidR="00012F05" w:rsidRPr="00012F05" w:rsidRDefault="00012F05" w:rsidP="00012F05">
      <w:pPr>
        <w:pStyle w:val="NormalWeb"/>
        <w:jc w:val="center"/>
        <w:rPr>
          <w:color w:val="000000"/>
        </w:rPr>
      </w:pPr>
      <w:r w:rsidRPr="00012F05">
        <w:rPr>
          <w:color w:val="000000"/>
        </w:rPr>
        <w:t> 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Pelo presente contrato particular de empréstimo de dinheiro com garantia de hipoteca, de um lado,__, (nacionalidade, estado civil, profissão Identidade, CIC e endereço), de ora em diante denominado simplesmente por CREDOR, e, de outro lado,__, (nacionalidade, estado civil, profissão, Identidade, CIC e endereço), de ora em diante denominado simplesmente DEVEDOR, têm justo e contratado o seguinte: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1ª - O CREDOR dá como empréstimo ao DEVEDOR, mediante hipoteca de uma casa residencial, situada na Rua, __ n°__ na cidade de,__, devidamente matriculada sob o n°__ , alugada para o Sr,__, a quantia de R$__ (por extenso) (equivalente a,__, índice que o governo estipular), valor de registro, mediante as condições seguintes.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2ª - Que a quantia acima emprestada vencerá juros de,__ % ao mês (ano ou dia), devendo ser restituída ao CREDOR no dia,__, do mês de,__, de 20__, acrescida dos juros e correção monetária, no domicício do CREDOR ou em local por ele indicado.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3ª - Na falta do pagamento do empréstimo na data aprazada, o DEVEDOR pagará uma multa no percentual de__ % mais juro moratório sobre o débito no percentual de__%, por dia, acrescido de correção monetária sobre o montante apurado, ficando o CREDOR com direito de tomar posse do imóvel hipotecado, administrando-o com amplos poderes, recebendo os aluguéis, dando recibos e utilizando os valores dos aluguéis na amortização do débito até completo pagamento da dívida.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4ª - Todos os encargos que venham a recair durante o período da posse pelo CREDOR, sobre o referido imóvel, continuarão de responsabilidade do DEVEDOR, devendo ser acrescidos na dívida.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5ª - CLÁUSULA ESPECIAL (utilizar esta cláusula no caso de omissão ou para cláusula especial).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CLÁUSULA 6ª - Fica eleito o foro desta cidade de,__, para dirimir qualquer dúvida referente a este contrato.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color w:val="000000"/>
        </w:rPr>
        <w:t> 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lastRenderedPageBreak/>
        <w:t>E assim, por estarem plenamente contratados na forma acima, assinam o presente contrato na presença de testemunhas que a tudo assistiram e conhecimento tiveram e em duas vias de igual teor.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color w:val="000000"/>
        </w:rPr>
        <w:t> 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___________, __ de__ de 20__.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color w:val="000000"/>
        </w:rPr>
        <w:t> 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CREDOR __________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DEVEDOR _________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color w:val="000000"/>
        </w:rPr>
        <w:t> 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TESTEMUNHAS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______________</w:t>
      </w:r>
    </w:p>
    <w:p w:rsidR="00012F05" w:rsidRPr="00012F05" w:rsidRDefault="00012F05" w:rsidP="00012F05">
      <w:pPr>
        <w:pStyle w:val="NormalWeb"/>
        <w:rPr>
          <w:color w:val="000000"/>
        </w:rPr>
      </w:pPr>
      <w:r w:rsidRPr="00012F05">
        <w:rPr>
          <w:rFonts w:ascii="Verdana" w:hAnsi="Verdana"/>
          <w:color w:val="000000"/>
        </w:rPr>
        <w:t>______________</w:t>
      </w:r>
    </w:p>
    <w:p w:rsidR="002C7B47" w:rsidRDefault="002C7B47"/>
    <w:sectPr w:rsidR="002C7B47" w:rsidSect="002C7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2F05"/>
    <w:rsid w:val="00012F05"/>
    <w:rsid w:val="002C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2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2015-01-26T13:38:00Z</dcterms:created>
  <dcterms:modified xsi:type="dcterms:W3CDTF">2015-01-26T13:38:00Z</dcterms:modified>
</cp:coreProperties>
</file>